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4ADF" w14:textId="77777777" w:rsidR="00156CCE" w:rsidRDefault="00156CCE" w:rsidP="00156CCE">
      <w:pPr>
        <w:pStyle w:val="BodyText"/>
        <w:rPr>
          <w:b w:val="0"/>
          <w:sz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156CCE" w14:paraId="27A3EA7B" w14:textId="77777777" w:rsidTr="004A2A7B">
        <w:tc>
          <w:tcPr>
            <w:tcW w:w="9747" w:type="dxa"/>
            <w:shd w:val="pct10" w:color="auto" w:fill="FFFFFF"/>
          </w:tcPr>
          <w:p w14:paraId="3B2DC903" w14:textId="77777777" w:rsidR="00FA02BD" w:rsidRPr="00F309AB" w:rsidRDefault="00FA02BD" w:rsidP="00016155">
            <w:pPr>
              <w:pStyle w:val="Heading2"/>
              <w:jc w:val="center"/>
              <w:rPr>
                <w:sz w:val="16"/>
                <w:szCs w:val="16"/>
              </w:rPr>
            </w:pPr>
          </w:p>
          <w:p w14:paraId="5CD61D99" w14:textId="38FBA756" w:rsidR="00A50373" w:rsidRDefault="00FA2C98" w:rsidP="00DF29CA">
            <w:pPr>
              <w:pStyle w:val="Heading2"/>
              <w:rPr>
                <w:sz w:val="28"/>
              </w:rPr>
            </w:pPr>
            <w:r>
              <w:rPr>
                <w:sz w:val="28"/>
              </w:rPr>
              <w:t xml:space="preserve">Specification for </w:t>
            </w:r>
            <w:r w:rsidR="00252832">
              <w:rPr>
                <w:sz w:val="28"/>
              </w:rPr>
              <w:t xml:space="preserve">re-pointing </w:t>
            </w:r>
            <w:r w:rsidR="00A50373">
              <w:rPr>
                <w:sz w:val="28"/>
              </w:rPr>
              <w:t>of</w:t>
            </w:r>
            <w:r w:rsidR="00252832">
              <w:rPr>
                <w:sz w:val="28"/>
              </w:rPr>
              <w:t xml:space="preserve"> front wall </w:t>
            </w:r>
            <w:r w:rsidR="00F225E8">
              <w:rPr>
                <w:sz w:val="28"/>
              </w:rPr>
              <w:t xml:space="preserve">and part of tower area </w:t>
            </w:r>
            <w:r w:rsidR="00252832">
              <w:rPr>
                <w:sz w:val="28"/>
              </w:rPr>
              <w:t>of Telscombe Civic Centre</w:t>
            </w:r>
            <w:r w:rsidR="00A50373">
              <w:rPr>
                <w:sz w:val="28"/>
              </w:rPr>
              <w:t xml:space="preserve"> </w:t>
            </w:r>
          </w:p>
          <w:p w14:paraId="5680D6CA" w14:textId="2B0E40BB" w:rsidR="00F309AB" w:rsidRPr="00A50373" w:rsidRDefault="00A50373" w:rsidP="00DF29CA">
            <w:pPr>
              <w:pStyle w:val="Heading2"/>
              <w:rPr>
                <w:b w:val="0"/>
                <w:bCs/>
                <w:sz w:val="28"/>
              </w:rPr>
            </w:pPr>
            <w:r w:rsidRPr="00A50373">
              <w:rPr>
                <w:b w:val="0"/>
                <w:bCs/>
                <w:sz w:val="28"/>
              </w:rPr>
              <w:t>360 South Coast Road, Telscombe Cliffs, BN10 7ES</w:t>
            </w:r>
          </w:p>
          <w:p w14:paraId="0EAB3C36" w14:textId="42B72711" w:rsidR="00156CCE" w:rsidRPr="00A50373" w:rsidRDefault="00252832" w:rsidP="00DF29CA">
            <w:pPr>
              <w:pStyle w:val="Heading2"/>
              <w:rPr>
                <w:b w:val="0"/>
                <w:bCs/>
                <w:sz w:val="28"/>
              </w:rPr>
            </w:pPr>
            <w:r w:rsidRPr="00A50373">
              <w:rPr>
                <w:b w:val="0"/>
                <w:bCs/>
                <w:sz w:val="28"/>
              </w:rPr>
              <w:t>August</w:t>
            </w:r>
            <w:r w:rsidR="00A2256D" w:rsidRPr="00A50373">
              <w:rPr>
                <w:b w:val="0"/>
                <w:bCs/>
                <w:sz w:val="28"/>
              </w:rPr>
              <w:t xml:space="preserve"> 202</w:t>
            </w:r>
            <w:r w:rsidR="00995E6E" w:rsidRPr="00A50373">
              <w:rPr>
                <w:b w:val="0"/>
                <w:bCs/>
                <w:sz w:val="28"/>
              </w:rPr>
              <w:t>6</w:t>
            </w:r>
          </w:p>
          <w:p w14:paraId="3DEC2713" w14:textId="451696FD" w:rsidR="00FA02BD" w:rsidRPr="00F309AB" w:rsidRDefault="00FA02BD" w:rsidP="00FA02BD">
            <w:pPr>
              <w:rPr>
                <w:sz w:val="16"/>
                <w:szCs w:val="16"/>
              </w:rPr>
            </w:pPr>
          </w:p>
        </w:tc>
      </w:tr>
      <w:tr w:rsidR="00252832" w:rsidRPr="00800997" w14:paraId="0A18975F" w14:textId="77777777" w:rsidTr="00A50373">
        <w:trPr>
          <w:trHeight w:val="478"/>
        </w:trPr>
        <w:tc>
          <w:tcPr>
            <w:tcW w:w="9747" w:type="dxa"/>
          </w:tcPr>
          <w:p w14:paraId="70F9473C" w14:textId="6D1497FB" w:rsidR="00252832" w:rsidRPr="00252832" w:rsidRDefault="00252832" w:rsidP="00252832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252832">
              <w:rPr>
                <w:rFonts w:ascii="Arial" w:hAnsi="Arial" w:cs="Arial"/>
                <w:color w:val="000000"/>
                <w:sz w:val="24"/>
                <w:szCs w:val="24"/>
              </w:rPr>
              <w:t>What3Words location ///ratty.engrossed.stags</w:t>
            </w:r>
          </w:p>
          <w:p w14:paraId="64C2392E" w14:textId="77777777" w:rsidR="00252832" w:rsidRPr="00800997" w:rsidRDefault="00252832" w:rsidP="00016155">
            <w:pPr>
              <w:pStyle w:val="Heading2"/>
              <w:jc w:val="center"/>
              <w:rPr>
                <w:sz w:val="24"/>
                <w:szCs w:val="24"/>
              </w:rPr>
            </w:pPr>
          </w:p>
        </w:tc>
      </w:tr>
      <w:tr w:rsidR="00156CCE" w:rsidRPr="00800997" w14:paraId="54CB19C7" w14:textId="77777777" w:rsidTr="0014237A">
        <w:trPr>
          <w:trHeight w:val="737"/>
        </w:trPr>
        <w:tc>
          <w:tcPr>
            <w:tcW w:w="9747" w:type="dxa"/>
            <w:shd w:val="clear" w:color="auto" w:fill="FFFFFF" w:themeFill="background1"/>
          </w:tcPr>
          <w:p w14:paraId="27BD7DA8" w14:textId="42496867" w:rsidR="0014237A" w:rsidRDefault="0014237A" w:rsidP="0014237A">
            <w:pPr>
              <w:pStyle w:val="Heading2"/>
              <w:jc w:val="left"/>
              <w:rPr>
                <w:b w:val="0"/>
                <w:bCs/>
                <w:sz w:val="24"/>
                <w:szCs w:val="24"/>
              </w:rPr>
            </w:pPr>
            <w:r w:rsidRPr="0014237A">
              <w:rPr>
                <w:b w:val="0"/>
                <w:bCs/>
                <w:sz w:val="24"/>
                <w:szCs w:val="24"/>
              </w:rPr>
              <w:t>Area 1 – Entire front wall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</w:p>
          <w:p w14:paraId="79872B44" w14:textId="77777777" w:rsidR="0014237A" w:rsidRDefault="0014237A" w:rsidP="0014237A"/>
          <w:p w14:paraId="7D2DF0DA" w14:textId="77777777" w:rsidR="00F225E8" w:rsidRDefault="00A50373" w:rsidP="0014237A">
            <w:r>
              <w:rPr>
                <w:noProof/>
              </w:rPr>
              <w:drawing>
                <wp:inline distT="0" distB="0" distL="0" distR="0" wp14:anchorId="2A43725B" wp14:editId="4F8703F7">
                  <wp:extent cx="3937851" cy="2719346"/>
                  <wp:effectExtent l="0" t="0" r="5715" b="5080"/>
                  <wp:docPr id="94098896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988964" name="Picture 9409889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685" cy="274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14:paraId="2B76ED3E" w14:textId="1EFAB91C" w:rsidR="0014237A" w:rsidRPr="00A50373" w:rsidRDefault="00F225E8" w:rsidP="001423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="00745286">
              <w:rPr>
                <w:rFonts w:ascii="Arial" w:hAnsi="Arial" w:cs="Arial"/>
                <w:sz w:val="24"/>
                <w:szCs w:val="24"/>
              </w:rPr>
              <w:t xml:space="preserve"> rake out loose/existing mortar to</w:t>
            </w:r>
            <w:r w:rsidR="0075235C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452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235C">
              <w:rPr>
                <w:rFonts w:ascii="Arial" w:hAnsi="Arial" w:cs="Arial"/>
                <w:sz w:val="24"/>
                <w:szCs w:val="24"/>
              </w:rPr>
              <w:t>entire a</w:t>
            </w:r>
            <w:r w:rsidR="0075235C" w:rsidRPr="00A50373">
              <w:rPr>
                <w:rFonts w:ascii="Arial" w:hAnsi="Arial" w:cs="Arial"/>
                <w:sz w:val="24"/>
                <w:szCs w:val="24"/>
              </w:rPr>
              <w:t xml:space="preserve">rea </w:t>
            </w:r>
            <w:r w:rsidR="0075235C">
              <w:rPr>
                <w:rFonts w:ascii="Arial" w:hAnsi="Arial" w:cs="Arial"/>
                <w:sz w:val="24"/>
                <w:szCs w:val="24"/>
              </w:rPr>
              <w:t>shown with</w:t>
            </w:r>
            <w:r w:rsidR="0075235C" w:rsidRPr="00A50373">
              <w:rPr>
                <w:rFonts w:ascii="Arial" w:hAnsi="Arial" w:cs="Arial"/>
                <w:sz w:val="24"/>
                <w:szCs w:val="24"/>
              </w:rPr>
              <w:t>in yellow box</w:t>
            </w:r>
            <w:r w:rsidR="0075235C">
              <w:rPr>
                <w:rFonts w:ascii="Arial" w:hAnsi="Arial" w:cs="Arial"/>
                <w:sz w:val="24"/>
                <w:szCs w:val="24"/>
              </w:rPr>
              <w:t xml:space="preserve"> in photo above</w:t>
            </w:r>
            <w:r w:rsidR="0075235C">
              <w:rPr>
                <w:rFonts w:ascii="Arial" w:hAnsi="Arial" w:cs="Arial"/>
                <w:sz w:val="24"/>
                <w:szCs w:val="24"/>
              </w:rPr>
              <w:t xml:space="preserve">, to </w:t>
            </w:r>
            <w:r w:rsidR="00745286">
              <w:rPr>
                <w:rFonts w:ascii="Arial" w:hAnsi="Arial" w:cs="Arial"/>
                <w:sz w:val="24"/>
                <w:szCs w:val="24"/>
              </w:rPr>
              <w:t>a depth</w:t>
            </w:r>
            <w:r w:rsidR="007523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5286">
              <w:rPr>
                <w:rFonts w:ascii="Arial" w:hAnsi="Arial" w:cs="Arial"/>
                <w:sz w:val="24"/>
                <w:szCs w:val="24"/>
              </w:rPr>
              <w:t>of 20mm and</w:t>
            </w:r>
            <w:r>
              <w:rPr>
                <w:rFonts w:ascii="Arial" w:hAnsi="Arial" w:cs="Arial"/>
                <w:sz w:val="24"/>
                <w:szCs w:val="24"/>
              </w:rPr>
              <w:t xml:space="preserve"> re-point</w:t>
            </w:r>
            <w:r w:rsidR="00745286">
              <w:rPr>
                <w:rFonts w:ascii="Arial" w:hAnsi="Arial" w:cs="Arial"/>
                <w:sz w:val="24"/>
                <w:szCs w:val="24"/>
              </w:rPr>
              <w:t xml:space="preserve"> with matching colour.</w:t>
            </w:r>
          </w:p>
          <w:p w14:paraId="3333FE31" w14:textId="77777777" w:rsidR="0014237A" w:rsidRDefault="0014237A" w:rsidP="0014237A"/>
          <w:p w14:paraId="05062F33" w14:textId="30F80D93" w:rsidR="0014237A" w:rsidRDefault="0014237A" w:rsidP="0014237A">
            <w:pPr>
              <w:rPr>
                <w:rFonts w:ascii="Arial" w:hAnsi="Arial" w:cs="Arial"/>
                <w:sz w:val="24"/>
                <w:szCs w:val="24"/>
              </w:rPr>
            </w:pPr>
            <w:r w:rsidRPr="0014237A">
              <w:rPr>
                <w:rFonts w:ascii="Arial" w:hAnsi="Arial" w:cs="Arial"/>
                <w:sz w:val="24"/>
                <w:szCs w:val="24"/>
              </w:rPr>
              <w:t>Close-up photos of worst affected areas</w:t>
            </w:r>
            <w:r>
              <w:rPr>
                <w:rFonts w:ascii="Arial" w:hAnsi="Arial" w:cs="Arial"/>
                <w:sz w:val="24"/>
                <w:szCs w:val="24"/>
              </w:rPr>
              <w:t xml:space="preserve"> are below</w:t>
            </w:r>
            <w:r w:rsidRPr="0014237A">
              <w:rPr>
                <w:rFonts w:ascii="Arial" w:hAnsi="Arial" w:cs="Arial"/>
                <w:sz w:val="24"/>
                <w:szCs w:val="24"/>
              </w:rPr>
              <w:t>:-</w:t>
            </w:r>
          </w:p>
          <w:p w14:paraId="6B0493E2" w14:textId="77777777" w:rsidR="0014237A" w:rsidRPr="0014237A" w:rsidRDefault="0014237A" w:rsidP="001423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B51A98" w14:textId="2F36B80C" w:rsidR="0014237A" w:rsidRDefault="0014237A" w:rsidP="0014237A">
            <w:r>
              <w:rPr>
                <w:noProof/>
              </w:rPr>
              <w:drawing>
                <wp:inline distT="0" distB="0" distL="0" distR="0" wp14:anchorId="50C046AD" wp14:editId="16E2309C">
                  <wp:extent cx="1907518" cy="2544417"/>
                  <wp:effectExtent l="0" t="0" r="0" b="8890"/>
                  <wp:docPr id="543165928" name="Picture 2" descr="IMG_97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FEAB74-1970-47B0-B005-639176CAF28D" descr="IMG_97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18" cy="254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F225E8">
              <w:t xml:space="preserve">  </w:t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66157EBF" wp14:editId="59964D2A">
                  <wp:extent cx="1902651" cy="2537927"/>
                  <wp:effectExtent l="0" t="0" r="2540" b="0"/>
                  <wp:docPr id="520872154" name="Picture 3" descr="IMG_97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46BFC0-CD8C-42E0-9039-C7F33453164A" descr="IMG_97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130" cy="2543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F225E8">
              <w:t xml:space="preserve"> 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A3698F6" wp14:editId="277651B7">
                  <wp:extent cx="1894002" cy="2526389"/>
                  <wp:effectExtent l="0" t="0" r="0" b="7620"/>
                  <wp:docPr id="261614958" name="Picture 4" descr="IMG_97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645C8B-4E52-4670-BD18-487D73AB76C3" descr="IMG_97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578" cy="255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0D1BA" w14:textId="77777777" w:rsidR="0014237A" w:rsidRPr="0014237A" w:rsidRDefault="0014237A" w:rsidP="0014237A"/>
          <w:p w14:paraId="3D472437" w14:textId="77777777" w:rsidR="0014237A" w:rsidRPr="0014237A" w:rsidRDefault="0014237A" w:rsidP="0014237A"/>
          <w:p w14:paraId="23B1A522" w14:textId="434438B5" w:rsidR="00FA2C98" w:rsidRPr="00133A03" w:rsidRDefault="00133A03" w:rsidP="0014237A">
            <w:pPr>
              <w:pStyle w:val="Heading2"/>
              <w:jc w:val="left"/>
              <w:rPr>
                <w:b w:val="0"/>
                <w:bCs/>
                <w:sz w:val="24"/>
                <w:szCs w:val="24"/>
              </w:rPr>
            </w:pPr>
            <w:r w:rsidRPr="00133A03">
              <w:rPr>
                <w:b w:val="0"/>
                <w:bCs/>
                <w:sz w:val="24"/>
                <w:szCs w:val="24"/>
              </w:rPr>
              <w:t>Price for area 1 :-</w:t>
            </w:r>
          </w:p>
          <w:p w14:paraId="5FAEED0F" w14:textId="77777777" w:rsidR="00133A03" w:rsidRPr="00133A03" w:rsidRDefault="00133A03" w:rsidP="00133A03"/>
          <w:p w14:paraId="605EA79B" w14:textId="77777777" w:rsidR="0014237A" w:rsidRPr="00800997" w:rsidRDefault="0014237A" w:rsidP="0014237A">
            <w:pPr>
              <w:pStyle w:val="BodyText"/>
              <w:rPr>
                <w:b w:val="0"/>
                <w:sz w:val="24"/>
                <w:szCs w:val="24"/>
              </w:rPr>
            </w:pPr>
            <w:r w:rsidRPr="00800997">
              <w:rPr>
                <w:b w:val="0"/>
                <w:sz w:val="24"/>
                <w:szCs w:val="24"/>
              </w:rPr>
              <w:t xml:space="preserve">£ </w:t>
            </w:r>
            <w:permStart w:id="1304315183" w:edGrp="everyone"/>
            <w:r w:rsidRPr="00800997">
              <w:rPr>
                <w:b w:val="0"/>
                <w:sz w:val="24"/>
                <w:szCs w:val="24"/>
              </w:rPr>
              <w:t xml:space="preserve">    </w:t>
            </w:r>
            <w:r>
              <w:rPr>
                <w:b w:val="0"/>
                <w:sz w:val="24"/>
                <w:szCs w:val="24"/>
              </w:rPr>
              <w:t xml:space="preserve">   </w:t>
            </w:r>
            <w:r w:rsidRPr="00800997">
              <w:rPr>
                <w:b w:val="0"/>
                <w:sz w:val="24"/>
                <w:szCs w:val="24"/>
              </w:rPr>
              <w:t xml:space="preserve">   </w:t>
            </w:r>
          </w:p>
          <w:permEnd w:id="1304315183"/>
          <w:p w14:paraId="2A50BEC6" w14:textId="77777777" w:rsidR="0014237A" w:rsidRDefault="0014237A" w:rsidP="0014237A">
            <w:pPr>
              <w:pStyle w:val="BodyText"/>
              <w:rPr>
                <w:rFonts w:cs="Arial"/>
                <w:b w:val="0"/>
                <w:sz w:val="24"/>
                <w:szCs w:val="24"/>
              </w:rPr>
            </w:pPr>
          </w:p>
          <w:p w14:paraId="5D398B50" w14:textId="77777777" w:rsidR="009671F6" w:rsidRPr="00252832" w:rsidRDefault="009671F6" w:rsidP="0014237A">
            <w:pPr>
              <w:pStyle w:val="BodyText"/>
              <w:rPr>
                <w:rFonts w:cs="Arial"/>
                <w:b w:val="0"/>
                <w:sz w:val="24"/>
                <w:szCs w:val="24"/>
              </w:rPr>
            </w:pPr>
          </w:p>
          <w:p w14:paraId="7093B977" w14:textId="77777777" w:rsidR="00156CCE" w:rsidRDefault="0014237A" w:rsidP="0014237A">
            <w:pPr>
              <w:rPr>
                <w:rFonts w:ascii="Arial" w:hAnsi="Arial" w:cs="Arial"/>
                <w:sz w:val="24"/>
                <w:szCs w:val="24"/>
              </w:rPr>
            </w:pPr>
            <w:r w:rsidRPr="00252832">
              <w:rPr>
                <w:rFonts w:ascii="Arial" w:hAnsi="Arial" w:cs="Arial"/>
                <w:sz w:val="24"/>
                <w:szCs w:val="24"/>
              </w:rPr>
              <w:t xml:space="preserve">Is VAT applicable   </w:t>
            </w:r>
            <w:permStart w:id="607726141" w:edGrp="everyone"/>
            <w:r w:rsidRPr="00252832">
              <w:rPr>
                <w:rFonts w:ascii="Arial" w:hAnsi="Arial" w:cs="Arial"/>
                <w:sz w:val="24"/>
                <w:szCs w:val="24"/>
              </w:rPr>
              <w:t>Yes/No</w:t>
            </w:r>
          </w:p>
          <w:permEnd w:id="607726141"/>
          <w:p w14:paraId="7F0A9A37" w14:textId="76B3871F" w:rsidR="009671F6" w:rsidRPr="00F309AB" w:rsidRDefault="009671F6" w:rsidP="0014237A">
            <w:pPr>
              <w:rPr>
                <w:sz w:val="16"/>
                <w:szCs w:val="16"/>
              </w:rPr>
            </w:pPr>
          </w:p>
        </w:tc>
      </w:tr>
    </w:tbl>
    <w:p w14:paraId="47D15621" w14:textId="77777777" w:rsidR="009671F6" w:rsidRDefault="009671F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50373" w:rsidRPr="00800997" w14:paraId="0F931CE4" w14:textId="77777777" w:rsidTr="0014237A">
        <w:trPr>
          <w:trHeight w:val="737"/>
        </w:trPr>
        <w:tc>
          <w:tcPr>
            <w:tcW w:w="9747" w:type="dxa"/>
            <w:shd w:val="clear" w:color="auto" w:fill="FFFFFF" w:themeFill="background1"/>
          </w:tcPr>
          <w:p w14:paraId="65954B83" w14:textId="77777777" w:rsidR="00A50373" w:rsidRDefault="00A50373" w:rsidP="00A50373">
            <w:pPr>
              <w:pStyle w:val="BodyTex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Area 2 – Top and central area of tower</w:t>
            </w:r>
          </w:p>
          <w:p w14:paraId="2C35D77E" w14:textId="77777777" w:rsidR="009671F6" w:rsidRDefault="009671F6" w:rsidP="00A50373">
            <w:pPr>
              <w:pStyle w:val="BodyText"/>
              <w:rPr>
                <w:b w:val="0"/>
                <w:sz w:val="24"/>
                <w:szCs w:val="24"/>
              </w:rPr>
            </w:pPr>
          </w:p>
          <w:p w14:paraId="0AE9B126" w14:textId="6A2BE6A6" w:rsidR="009671F6" w:rsidRDefault="00133A03" w:rsidP="00A50373">
            <w:pPr>
              <w:pStyle w:val="BodyText"/>
              <w:rPr>
                <w:b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7FBD83" wp14:editId="5EEBF985">
                      <wp:simplePos x="0" y="0"/>
                      <wp:positionH relativeFrom="column">
                        <wp:posOffset>1186539</wp:posOffset>
                      </wp:positionH>
                      <wp:positionV relativeFrom="paragraph">
                        <wp:posOffset>1242530</wp:posOffset>
                      </wp:positionV>
                      <wp:extent cx="209550" cy="273050"/>
                      <wp:effectExtent l="19050" t="38100" r="38100" b="12700"/>
                      <wp:wrapNone/>
                      <wp:docPr id="1088238486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9550" cy="273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7F4C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93.45pt;margin-top:97.85pt;width:16.5pt;height:2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" strokecolor="yellow" strokeweight="2.2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71F0A1" wp14:editId="720D15A0">
                      <wp:simplePos x="0" y="0"/>
                      <wp:positionH relativeFrom="column">
                        <wp:posOffset>914979</wp:posOffset>
                      </wp:positionH>
                      <wp:positionV relativeFrom="paragraph">
                        <wp:posOffset>1141067</wp:posOffset>
                      </wp:positionV>
                      <wp:extent cx="114300" cy="406400"/>
                      <wp:effectExtent l="19050" t="38100" r="57150" b="12700"/>
                      <wp:wrapNone/>
                      <wp:docPr id="371423253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" cy="406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FF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98CA1" id="Straight Arrow Connector 7" o:spid="_x0000_s1026" type="#_x0000_t32" style="position:absolute;margin-left:72.05pt;margin-top:89.85pt;width:9pt;height:3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" strokecolor="yellow" strokeweight="2.2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99AAC6" wp14:editId="097F0685">
                      <wp:simplePos x="0" y="0"/>
                      <wp:positionH relativeFrom="column">
                        <wp:posOffset>2156874</wp:posOffset>
                      </wp:positionH>
                      <wp:positionV relativeFrom="paragraph">
                        <wp:posOffset>2098012</wp:posOffset>
                      </wp:positionV>
                      <wp:extent cx="279400" cy="222250"/>
                      <wp:effectExtent l="38100" t="19050" r="25400" b="44450"/>
                      <wp:wrapNone/>
                      <wp:docPr id="954372087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9400" cy="2222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F3190" id="Straight Arrow Connector 11" o:spid="_x0000_s1026" type="#_x0000_t32" style="position:absolute;margin-left:169.85pt;margin-top:165.2pt;width:22pt;height:17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" strokecolor="yellow" strokeweight="2.2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9464FB" wp14:editId="029A245E">
                      <wp:simplePos x="0" y="0"/>
                      <wp:positionH relativeFrom="column">
                        <wp:posOffset>2153672</wp:posOffset>
                      </wp:positionH>
                      <wp:positionV relativeFrom="paragraph">
                        <wp:posOffset>1844565</wp:posOffset>
                      </wp:positionV>
                      <wp:extent cx="266700" cy="247650"/>
                      <wp:effectExtent l="38100" t="38100" r="19050" b="19050"/>
                      <wp:wrapNone/>
                      <wp:docPr id="1740881354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2476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24E8B" id="Straight Arrow Connector 9" o:spid="_x0000_s1026" type="#_x0000_t32" style="position:absolute;margin-left:169.6pt;margin-top:145.25pt;width:21pt;height:19.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" strokecolor="yellow" strokeweight="2.2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E20F93" wp14:editId="768763ED">
                      <wp:simplePos x="0" y="0"/>
                      <wp:positionH relativeFrom="column">
                        <wp:posOffset>2181943</wp:posOffset>
                      </wp:positionH>
                      <wp:positionV relativeFrom="paragraph">
                        <wp:posOffset>1051864</wp:posOffset>
                      </wp:positionV>
                      <wp:extent cx="203200" cy="484091"/>
                      <wp:effectExtent l="57150" t="38100" r="25400" b="11430"/>
                      <wp:wrapNone/>
                      <wp:docPr id="1280763629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3200" cy="484091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8DB24" id="Straight Arrow Connector 8" o:spid="_x0000_s1026" type="#_x0000_t32" style="position:absolute;margin-left:171.8pt;margin-top:82.8pt;width:16pt;height:38.1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" strokecolor="yellow" strokeweight="2.25pt">
                      <v:stroke endarrow="block"/>
                    </v:shape>
                  </w:pict>
                </mc:Fallback>
              </mc:AlternateContent>
            </w:r>
            <w:r w:rsidR="009671F6">
              <w:rPr>
                <w:noProof/>
              </w:rPr>
              <w:drawing>
                <wp:inline distT="0" distB="0" distL="0" distR="0" wp14:anchorId="5BD47887" wp14:editId="126D220A">
                  <wp:extent cx="3275938" cy="4367917"/>
                  <wp:effectExtent l="0" t="0" r="1270" b="0"/>
                  <wp:docPr id="1108281992" name="Picture 6" descr="IMG_97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73F7CBE-4A8D-4279-A5E0-D089F23A363F" descr="IMG_97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37" cy="4405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71F6">
              <w:rPr>
                <w:b w:val="0"/>
                <w:sz w:val="24"/>
                <w:szCs w:val="24"/>
              </w:rPr>
              <w:t xml:space="preserve">   </w:t>
            </w:r>
          </w:p>
          <w:p w14:paraId="7C4DAAE9" w14:textId="316F2429" w:rsidR="009671F6" w:rsidRPr="00745286" w:rsidRDefault="00745286" w:rsidP="00745286">
            <w:pPr>
              <w:pStyle w:val="BodyText"/>
              <w:rPr>
                <w:b w:val="0"/>
                <w:bCs/>
                <w:sz w:val="24"/>
                <w:szCs w:val="24"/>
              </w:rPr>
            </w:pPr>
            <w:r w:rsidRPr="00745286">
              <w:rPr>
                <w:rFonts w:cs="Arial"/>
                <w:b w:val="0"/>
                <w:bCs/>
                <w:sz w:val="24"/>
                <w:szCs w:val="24"/>
              </w:rPr>
              <w:t>To rake out loose</w:t>
            </w:r>
            <w:r>
              <w:rPr>
                <w:rFonts w:cs="Arial"/>
                <w:b w:val="0"/>
                <w:bCs/>
                <w:sz w:val="24"/>
                <w:szCs w:val="24"/>
              </w:rPr>
              <w:t>/</w:t>
            </w:r>
            <w:r w:rsidRPr="00745286">
              <w:rPr>
                <w:rFonts w:cs="Arial"/>
                <w:b w:val="0"/>
                <w:bCs/>
                <w:sz w:val="24"/>
                <w:szCs w:val="24"/>
              </w:rPr>
              <w:t xml:space="preserve">existing mortar </w:t>
            </w:r>
            <w:r w:rsidR="0075235C">
              <w:rPr>
                <w:rFonts w:cs="Arial"/>
                <w:b w:val="0"/>
                <w:bCs/>
                <w:sz w:val="24"/>
                <w:szCs w:val="24"/>
              </w:rPr>
              <w:t xml:space="preserve">to </w:t>
            </w:r>
            <w:r w:rsidR="0075235C" w:rsidRPr="00745286">
              <w:rPr>
                <w:rFonts w:cs="Arial"/>
                <w:b w:val="0"/>
                <w:bCs/>
                <w:sz w:val="24"/>
                <w:szCs w:val="24"/>
              </w:rPr>
              <w:t>the top and central area shown in photo</w:t>
            </w:r>
            <w:r w:rsidR="0075235C">
              <w:rPr>
                <w:rFonts w:cs="Arial"/>
                <w:b w:val="0"/>
                <w:bCs/>
                <w:sz w:val="24"/>
                <w:szCs w:val="24"/>
              </w:rPr>
              <w:t xml:space="preserve"> above</w:t>
            </w:r>
            <w:r w:rsidR="0075235C" w:rsidRPr="00745286">
              <w:rPr>
                <w:rFonts w:cs="Arial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cs="Arial"/>
                <w:b w:val="0"/>
                <w:bCs/>
                <w:sz w:val="24"/>
                <w:szCs w:val="24"/>
              </w:rPr>
              <w:t xml:space="preserve">to a depth of 20mm </w:t>
            </w:r>
            <w:r w:rsidRPr="00745286">
              <w:rPr>
                <w:rFonts w:cs="Arial"/>
                <w:b w:val="0"/>
                <w:bCs/>
                <w:sz w:val="24"/>
                <w:szCs w:val="24"/>
              </w:rPr>
              <w:t>and re-point with matching colour</w:t>
            </w:r>
            <w:r w:rsidR="0075235C">
              <w:rPr>
                <w:rFonts w:cs="Arial"/>
                <w:b w:val="0"/>
                <w:bCs/>
                <w:sz w:val="24"/>
                <w:szCs w:val="24"/>
              </w:rPr>
              <w:t xml:space="preserve">. </w:t>
            </w:r>
            <w:r w:rsidRPr="00745286">
              <w:rPr>
                <w:rFonts w:cs="Arial"/>
                <w:b w:val="0"/>
                <w:bCs/>
                <w:sz w:val="24"/>
                <w:szCs w:val="24"/>
              </w:rPr>
              <w:t xml:space="preserve"> </w:t>
            </w:r>
            <w:r w:rsidR="0075235C">
              <w:rPr>
                <w:rFonts w:cs="Arial"/>
                <w:b w:val="0"/>
                <w:bCs/>
                <w:sz w:val="24"/>
                <w:szCs w:val="24"/>
              </w:rPr>
              <w:t xml:space="preserve"> </w:t>
            </w:r>
          </w:p>
          <w:p w14:paraId="70F4D99F" w14:textId="77777777" w:rsidR="009671F6" w:rsidRDefault="009671F6" w:rsidP="00A50373">
            <w:pPr>
              <w:pStyle w:val="BodyText"/>
              <w:rPr>
                <w:b w:val="0"/>
                <w:sz w:val="24"/>
                <w:szCs w:val="24"/>
              </w:rPr>
            </w:pPr>
          </w:p>
          <w:p w14:paraId="1E12F706" w14:textId="1B3C3128" w:rsidR="009671F6" w:rsidRDefault="009671F6" w:rsidP="009671F6">
            <w:pPr>
              <w:rPr>
                <w:rFonts w:ascii="Arial" w:hAnsi="Arial" w:cs="Arial"/>
                <w:sz w:val="24"/>
                <w:szCs w:val="24"/>
              </w:rPr>
            </w:pPr>
            <w:r w:rsidRPr="0014237A">
              <w:rPr>
                <w:rFonts w:ascii="Arial" w:hAnsi="Arial" w:cs="Arial"/>
                <w:sz w:val="24"/>
                <w:szCs w:val="24"/>
              </w:rPr>
              <w:t xml:space="preserve">Close-up photos of </w:t>
            </w:r>
            <w:r w:rsidR="00133A03">
              <w:rPr>
                <w:rFonts w:ascii="Arial" w:hAnsi="Arial" w:cs="Arial"/>
                <w:sz w:val="24"/>
                <w:szCs w:val="24"/>
              </w:rPr>
              <w:t>the</w:t>
            </w:r>
            <w:r w:rsidRPr="0014237A">
              <w:rPr>
                <w:rFonts w:ascii="Arial" w:hAnsi="Arial" w:cs="Arial"/>
                <w:sz w:val="24"/>
                <w:szCs w:val="24"/>
              </w:rPr>
              <w:t xml:space="preserve"> affected areas</w:t>
            </w:r>
            <w:r>
              <w:rPr>
                <w:rFonts w:ascii="Arial" w:hAnsi="Arial" w:cs="Arial"/>
                <w:sz w:val="24"/>
                <w:szCs w:val="24"/>
              </w:rPr>
              <w:t xml:space="preserve"> are below</w:t>
            </w:r>
            <w:r w:rsidRPr="0014237A">
              <w:rPr>
                <w:rFonts w:ascii="Arial" w:hAnsi="Arial" w:cs="Arial"/>
                <w:sz w:val="24"/>
                <w:szCs w:val="24"/>
              </w:rPr>
              <w:t>:-</w:t>
            </w:r>
          </w:p>
          <w:p w14:paraId="72B3430E" w14:textId="77777777" w:rsidR="009671F6" w:rsidRDefault="009671F6" w:rsidP="00A50373">
            <w:pPr>
              <w:pStyle w:val="BodyText"/>
              <w:rPr>
                <w:b w:val="0"/>
                <w:sz w:val="24"/>
                <w:szCs w:val="24"/>
              </w:rPr>
            </w:pPr>
          </w:p>
          <w:p w14:paraId="11979799" w14:textId="6A3594FC" w:rsidR="009671F6" w:rsidRDefault="009671F6" w:rsidP="00A50373">
            <w:pPr>
              <w:pStyle w:val="BodyText"/>
              <w:rPr>
                <w:b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E1FC87D" wp14:editId="64915447">
                  <wp:extent cx="2094548" cy="2792730"/>
                  <wp:effectExtent l="0" t="0" r="1270" b="7620"/>
                  <wp:docPr id="316418049" name="Picture 12" descr="IMG_97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714520-06D7-420F-B6E7-17271C975B7B" descr="IMG_97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170" cy="280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24"/>
                <w:szCs w:val="24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FA11777" wp14:editId="36617253">
                  <wp:extent cx="3142878" cy="2799604"/>
                  <wp:effectExtent l="0" t="0" r="635" b="1270"/>
                  <wp:docPr id="86163821" name="Picture 13" descr="IMG_97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4154853-0243-4772-AAAB-EB72405E31F0" descr="IMG_97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211" cy="281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2EAE9" w14:textId="77777777" w:rsidR="00133A03" w:rsidRDefault="00133A03" w:rsidP="00A50373">
            <w:pPr>
              <w:pStyle w:val="BodyText"/>
              <w:rPr>
                <w:b w:val="0"/>
                <w:sz w:val="24"/>
                <w:szCs w:val="24"/>
              </w:rPr>
            </w:pPr>
          </w:p>
          <w:p w14:paraId="33C05333" w14:textId="1AE877BC" w:rsidR="00133A03" w:rsidRDefault="00133A03" w:rsidP="00A50373">
            <w:pPr>
              <w:pStyle w:val="BodyTex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Price for area 2:-</w:t>
            </w:r>
          </w:p>
          <w:p w14:paraId="3588A8B1" w14:textId="77777777" w:rsidR="00133A03" w:rsidRDefault="00133A03" w:rsidP="00A50373">
            <w:pPr>
              <w:pStyle w:val="BodyText"/>
              <w:rPr>
                <w:b w:val="0"/>
                <w:sz w:val="24"/>
                <w:szCs w:val="24"/>
              </w:rPr>
            </w:pPr>
          </w:p>
          <w:p w14:paraId="722DA666" w14:textId="77777777" w:rsidR="00133A03" w:rsidRPr="00800997" w:rsidRDefault="00133A03" w:rsidP="00133A03">
            <w:pPr>
              <w:pStyle w:val="BodyText"/>
              <w:rPr>
                <w:b w:val="0"/>
                <w:sz w:val="24"/>
                <w:szCs w:val="24"/>
              </w:rPr>
            </w:pPr>
            <w:r w:rsidRPr="00800997">
              <w:rPr>
                <w:b w:val="0"/>
                <w:sz w:val="24"/>
                <w:szCs w:val="24"/>
              </w:rPr>
              <w:t xml:space="preserve">£ </w:t>
            </w:r>
            <w:permStart w:id="166018962" w:edGrp="everyone"/>
            <w:r w:rsidRPr="00800997">
              <w:rPr>
                <w:b w:val="0"/>
                <w:sz w:val="24"/>
                <w:szCs w:val="24"/>
              </w:rPr>
              <w:t xml:space="preserve">    </w:t>
            </w:r>
            <w:r>
              <w:rPr>
                <w:b w:val="0"/>
                <w:sz w:val="24"/>
                <w:szCs w:val="24"/>
              </w:rPr>
              <w:t xml:space="preserve">   </w:t>
            </w:r>
            <w:r w:rsidRPr="00800997">
              <w:rPr>
                <w:b w:val="0"/>
                <w:sz w:val="24"/>
                <w:szCs w:val="24"/>
              </w:rPr>
              <w:t xml:space="preserve">   </w:t>
            </w:r>
          </w:p>
          <w:permEnd w:id="166018962"/>
          <w:p w14:paraId="592B8112" w14:textId="77777777" w:rsidR="00133A03" w:rsidRDefault="00133A03" w:rsidP="00133A03">
            <w:pPr>
              <w:pStyle w:val="BodyText"/>
              <w:rPr>
                <w:rFonts w:cs="Arial"/>
                <w:b w:val="0"/>
                <w:sz w:val="24"/>
                <w:szCs w:val="24"/>
              </w:rPr>
            </w:pPr>
          </w:p>
          <w:p w14:paraId="618581CB" w14:textId="77777777" w:rsidR="00133A03" w:rsidRPr="00252832" w:rsidRDefault="00133A03" w:rsidP="00133A03">
            <w:pPr>
              <w:pStyle w:val="BodyText"/>
              <w:rPr>
                <w:rFonts w:cs="Arial"/>
                <w:b w:val="0"/>
                <w:sz w:val="24"/>
                <w:szCs w:val="24"/>
              </w:rPr>
            </w:pPr>
          </w:p>
          <w:p w14:paraId="75038194" w14:textId="77777777" w:rsidR="00133A03" w:rsidRDefault="00133A03" w:rsidP="00133A03">
            <w:pPr>
              <w:rPr>
                <w:rFonts w:ascii="Arial" w:hAnsi="Arial" w:cs="Arial"/>
                <w:sz w:val="24"/>
                <w:szCs w:val="24"/>
              </w:rPr>
            </w:pPr>
            <w:r w:rsidRPr="00252832">
              <w:rPr>
                <w:rFonts w:ascii="Arial" w:hAnsi="Arial" w:cs="Arial"/>
                <w:sz w:val="24"/>
                <w:szCs w:val="24"/>
              </w:rPr>
              <w:t xml:space="preserve">Is VAT applicable   </w:t>
            </w:r>
            <w:permStart w:id="882392382" w:edGrp="everyone"/>
            <w:r w:rsidRPr="00252832">
              <w:rPr>
                <w:rFonts w:ascii="Arial" w:hAnsi="Arial" w:cs="Arial"/>
                <w:sz w:val="24"/>
                <w:szCs w:val="24"/>
              </w:rPr>
              <w:t>Yes/No</w:t>
            </w:r>
          </w:p>
          <w:permEnd w:id="882392382"/>
          <w:p w14:paraId="21E67EFF" w14:textId="77777777" w:rsidR="00A50373" w:rsidRDefault="00A50373" w:rsidP="0014237A">
            <w:pPr>
              <w:pStyle w:val="Heading2"/>
              <w:jc w:val="left"/>
              <w:rPr>
                <w:b w:val="0"/>
                <w:bCs/>
                <w:sz w:val="24"/>
                <w:szCs w:val="24"/>
              </w:rPr>
            </w:pPr>
          </w:p>
          <w:p w14:paraId="3DC9DF08" w14:textId="00AC9EE8" w:rsidR="0075235C" w:rsidRDefault="0075235C" w:rsidP="007452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wash down and remove all debris daily.</w:t>
            </w:r>
          </w:p>
          <w:p w14:paraId="5E466F6B" w14:textId="77777777" w:rsidR="0075235C" w:rsidRDefault="0075235C" w:rsidP="007452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DA3947" w14:textId="39639EA4" w:rsidR="00745286" w:rsidRPr="00745286" w:rsidRDefault="00745286" w:rsidP="00745286">
            <w:pPr>
              <w:rPr>
                <w:rFonts w:ascii="Arial" w:hAnsi="Arial" w:cs="Arial"/>
                <w:sz w:val="24"/>
                <w:szCs w:val="24"/>
              </w:rPr>
            </w:pPr>
            <w:r w:rsidRPr="00745286">
              <w:rPr>
                <w:rFonts w:ascii="Arial" w:hAnsi="Arial" w:cs="Arial"/>
                <w:sz w:val="24"/>
                <w:szCs w:val="24"/>
              </w:rPr>
              <w:t>To clear all debris from site and leave clean and tidy on completion.</w:t>
            </w:r>
          </w:p>
          <w:p w14:paraId="5B10C33E" w14:textId="77777777" w:rsidR="00745286" w:rsidRDefault="00745286" w:rsidP="00745286"/>
          <w:p w14:paraId="6DA99858" w14:textId="08B65FC7" w:rsidR="00745286" w:rsidRDefault="00745286" w:rsidP="00745286">
            <w:pPr>
              <w:rPr>
                <w:rFonts w:ascii="Arial" w:hAnsi="Arial" w:cs="Arial"/>
                <w:sz w:val="24"/>
                <w:szCs w:val="24"/>
              </w:rPr>
            </w:pPr>
            <w:r w:rsidRPr="00745286">
              <w:rPr>
                <w:rFonts w:ascii="Arial" w:hAnsi="Arial" w:cs="Arial"/>
                <w:sz w:val="24"/>
                <w:szCs w:val="24"/>
              </w:rPr>
              <w:t>Please advise the</w:t>
            </w:r>
            <w:r w:rsidR="0075235C">
              <w:rPr>
                <w:rFonts w:ascii="Arial" w:hAnsi="Arial" w:cs="Arial"/>
                <w:sz w:val="24"/>
                <w:szCs w:val="24"/>
              </w:rPr>
              <w:t xml:space="preserve"> exact</w:t>
            </w:r>
            <w:r w:rsidRPr="00745286">
              <w:rPr>
                <w:rFonts w:ascii="Arial" w:hAnsi="Arial" w:cs="Arial"/>
                <w:sz w:val="24"/>
                <w:szCs w:val="24"/>
              </w:rPr>
              <w:t xml:space="preserve"> mortar </w:t>
            </w:r>
            <w:r w:rsidR="0075235C">
              <w:rPr>
                <w:rFonts w:ascii="Arial" w:hAnsi="Arial" w:cs="Arial"/>
                <w:sz w:val="24"/>
                <w:szCs w:val="24"/>
              </w:rPr>
              <w:t>type/</w:t>
            </w:r>
            <w:r w:rsidRPr="00745286">
              <w:rPr>
                <w:rFonts w:ascii="Arial" w:hAnsi="Arial" w:cs="Arial"/>
                <w:sz w:val="24"/>
                <w:szCs w:val="24"/>
              </w:rPr>
              <w:t xml:space="preserve">mix ratio </w:t>
            </w:r>
            <w:r>
              <w:rPr>
                <w:rFonts w:ascii="Arial" w:hAnsi="Arial" w:cs="Arial"/>
                <w:sz w:val="24"/>
                <w:szCs w:val="24"/>
              </w:rPr>
              <w:t>to be used</w:t>
            </w:r>
            <w:r w:rsidR="0075235C">
              <w:rPr>
                <w:rFonts w:ascii="Arial" w:hAnsi="Arial" w:cs="Arial"/>
                <w:sz w:val="24"/>
                <w:szCs w:val="24"/>
              </w:rPr>
              <w:t>, i.e., sand/cement/lime, bearing in mind the salt exposed location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5286">
              <w:rPr>
                <w:rFonts w:ascii="Arial" w:hAnsi="Arial" w:cs="Arial"/>
                <w:sz w:val="24"/>
                <w:szCs w:val="24"/>
              </w:rPr>
              <w:t xml:space="preserve"> </w:t>
            </w:r>
            <w:permStart w:id="100411781" w:edGrp="everyone"/>
            <w:r w:rsidRPr="0074528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ermEnd w:id="100411781"/>
          <w:p w14:paraId="455542BF" w14:textId="77777777" w:rsidR="00745286" w:rsidRDefault="00745286" w:rsidP="007452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C66E3A" w14:textId="77777777" w:rsidR="0075235C" w:rsidRDefault="00745286" w:rsidP="007452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information you would like to provide</w:t>
            </w:r>
            <w:r w:rsidR="0075235C">
              <w:rPr>
                <w:rFonts w:ascii="Arial" w:hAnsi="Arial" w:cs="Arial"/>
                <w:sz w:val="24"/>
                <w:szCs w:val="24"/>
              </w:rPr>
              <w:t>, including proposed finishing technique</w:t>
            </w:r>
          </w:p>
          <w:p w14:paraId="764BE844" w14:textId="667F9643" w:rsidR="00745286" w:rsidRDefault="00745286" w:rsidP="007452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ermStart w:id="1158030619" w:edGrp="everyone"/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ermEnd w:id="1158030619"/>
          <w:p w14:paraId="1EA3DE47" w14:textId="05EDD79B" w:rsidR="00745286" w:rsidRPr="00745286" w:rsidRDefault="00745286" w:rsidP="007452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CCE" w:rsidRPr="00800997" w14:paraId="38F79419" w14:textId="77777777" w:rsidTr="004A2A7B">
        <w:tc>
          <w:tcPr>
            <w:tcW w:w="9747" w:type="dxa"/>
          </w:tcPr>
          <w:p w14:paraId="01F86D50" w14:textId="77777777" w:rsidR="004A2A7B" w:rsidRPr="00DF29CA" w:rsidRDefault="004A2A7B" w:rsidP="00016155">
            <w:pPr>
              <w:rPr>
                <w:rFonts w:ascii="Arial" w:hAnsi="Arial"/>
                <w:b/>
                <w:sz w:val="16"/>
                <w:szCs w:val="16"/>
              </w:rPr>
            </w:pPr>
            <w:r w:rsidRPr="00800997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475983F7" w14:textId="77777777" w:rsidR="00133A03" w:rsidRDefault="004A2A7B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00997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Please provide a copy of your appropriate current liability insurance certificate(s) with your quotation</w:t>
            </w:r>
            <w:r w:rsidR="00F309AB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="00252832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 </w:t>
            </w:r>
          </w:p>
          <w:p w14:paraId="0E7D9161" w14:textId="59D123DC" w:rsidR="004A2A7B" w:rsidRPr="00800997" w:rsidRDefault="00252832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RAMS will also be required if you are successful.</w:t>
            </w:r>
          </w:p>
          <w:p w14:paraId="6566EF4F" w14:textId="30DF4F78" w:rsidR="00156CCE" w:rsidRPr="00DF29CA" w:rsidRDefault="00156CCE" w:rsidP="000161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60357" w:rsidRPr="00800997" w14:paraId="3C3F4A50" w14:textId="77777777" w:rsidTr="004A2A7B">
        <w:tc>
          <w:tcPr>
            <w:tcW w:w="9747" w:type="dxa"/>
          </w:tcPr>
          <w:p w14:paraId="7F3F2D22" w14:textId="77777777" w:rsidR="00D60357" w:rsidRDefault="00D60357" w:rsidP="00D60357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</w:p>
          <w:p w14:paraId="21CF2B88" w14:textId="5163CDD1" w:rsidR="0075235C" w:rsidRPr="0075235C" w:rsidRDefault="0075235C" w:rsidP="00D60357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 xml:space="preserve">If you have any queries please email - </w:t>
            </w:r>
            <w:hyperlink r:id="rId20" w:history="1">
              <w:r w:rsidRPr="0075235C">
                <w:rPr>
                  <w:rStyle w:val="Hyperlink"/>
                  <w:b w:val="0"/>
                  <w:i/>
                  <w:iCs/>
                  <w:color w:val="auto"/>
                  <w:sz w:val="24"/>
                  <w:szCs w:val="24"/>
                  <w:u w:val="none"/>
                </w:rPr>
                <w:t>stella.newman@telscombetowncouncil.gov.uk</w:t>
              </w:r>
            </w:hyperlink>
          </w:p>
          <w:p w14:paraId="4EC10E8C" w14:textId="77777777" w:rsidR="0075235C" w:rsidRDefault="0075235C" w:rsidP="00D60357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</w:p>
          <w:p w14:paraId="1BF6B148" w14:textId="33EE5E57" w:rsidR="0075235C" w:rsidRDefault="0075235C" w:rsidP="00D60357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Please return quote by 10am on Friday 18</w:t>
            </w:r>
            <w:r w:rsidRPr="0075235C">
              <w:rPr>
                <w:b w:val="0"/>
                <w:i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September 2026 to the email address above or by post to the address at the top of the specification.</w:t>
            </w:r>
          </w:p>
          <w:p w14:paraId="41037228" w14:textId="77777777" w:rsidR="00D60357" w:rsidRPr="00800997" w:rsidRDefault="00D60357" w:rsidP="0075235C">
            <w:pPr>
              <w:pStyle w:val="BodyText"/>
              <w:rPr>
                <w:b w:val="0"/>
                <w:sz w:val="24"/>
                <w:szCs w:val="24"/>
              </w:rPr>
            </w:pPr>
          </w:p>
        </w:tc>
      </w:tr>
    </w:tbl>
    <w:p w14:paraId="1D78ED87" w14:textId="77777777" w:rsidR="00156CCE" w:rsidRPr="00800997" w:rsidRDefault="00156CCE" w:rsidP="00156CCE">
      <w:pPr>
        <w:rPr>
          <w:rFonts w:ascii="Arial" w:hAnsi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156CCE" w:rsidRPr="00800997" w14:paraId="183C40A5" w14:textId="77777777" w:rsidTr="00016155">
        <w:tc>
          <w:tcPr>
            <w:tcW w:w="9747" w:type="dxa"/>
            <w:shd w:val="pct10" w:color="auto" w:fill="FFFFFF"/>
          </w:tcPr>
          <w:p w14:paraId="433D0D83" w14:textId="77777777" w:rsidR="00156CCE" w:rsidRPr="00800997" w:rsidRDefault="00156CCE" w:rsidP="00016155">
            <w:pPr>
              <w:pStyle w:val="Heading2"/>
              <w:jc w:val="center"/>
              <w:rPr>
                <w:sz w:val="24"/>
                <w:szCs w:val="24"/>
              </w:rPr>
            </w:pPr>
            <w:r w:rsidRPr="00800997">
              <w:rPr>
                <w:sz w:val="24"/>
                <w:szCs w:val="24"/>
              </w:rPr>
              <w:t>Declaration</w:t>
            </w:r>
          </w:p>
        </w:tc>
      </w:tr>
      <w:tr w:rsidR="00156CCE" w:rsidRPr="00800997" w14:paraId="73216E04" w14:textId="77777777" w:rsidTr="00016155">
        <w:tc>
          <w:tcPr>
            <w:tcW w:w="9747" w:type="dxa"/>
          </w:tcPr>
          <w:p w14:paraId="042062D8" w14:textId="77777777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14:paraId="697CA8B8" w14:textId="0CD20E83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800997">
              <w:rPr>
                <w:rFonts w:ascii="Arial" w:hAnsi="Arial"/>
                <w:sz w:val="24"/>
                <w:szCs w:val="24"/>
              </w:rPr>
              <w:t xml:space="preserve">Signed:   </w:t>
            </w:r>
            <w:permStart w:id="753680075" w:edGrp="everyone"/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r w:rsidR="006F75F3">
              <w:rPr>
                <w:rFonts w:ascii="Arial" w:hAnsi="Arial"/>
                <w:sz w:val="24"/>
                <w:szCs w:val="24"/>
              </w:rPr>
              <w:t xml:space="preserve">   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 </w:t>
            </w:r>
            <w:permEnd w:id="753680075"/>
            <w:r w:rsidRPr="00800997">
              <w:rPr>
                <w:rFonts w:ascii="Arial" w:hAnsi="Arial"/>
                <w:sz w:val="24"/>
                <w:szCs w:val="24"/>
              </w:rPr>
              <w:t xml:space="preserve">                                                                    Date: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</w:t>
            </w:r>
            <w:permStart w:id="830435423" w:edGrp="everyone"/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</w:t>
            </w:r>
            <w:r w:rsidR="006F75F3">
              <w:rPr>
                <w:rFonts w:ascii="Arial" w:hAnsi="Arial"/>
                <w:sz w:val="24"/>
                <w:szCs w:val="24"/>
              </w:rPr>
              <w:t xml:space="preserve">   </w:t>
            </w:r>
            <w:r w:rsidR="00461B2E">
              <w:rPr>
                <w:rFonts w:ascii="Arial" w:hAnsi="Arial"/>
                <w:sz w:val="24"/>
                <w:szCs w:val="24"/>
              </w:rPr>
              <w:t xml:space="preserve"> 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permEnd w:id="830435423"/>
          </w:p>
          <w:p w14:paraId="6E619A25" w14:textId="77777777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14:paraId="31636E96" w14:textId="572E47C1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800997">
              <w:rPr>
                <w:rFonts w:ascii="Arial" w:hAnsi="Arial"/>
                <w:sz w:val="24"/>
                <w:szCs w:val="24"/>
              </w:rPr>
              <w:t>Name: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permStart w:id="986069210" w:edGrp="everyone"/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 </w:t>
            </w:r>
            <w:r w:rsidR="006F75F3">
              <w:rPr>
                <w:rFonts w:ascii="Arial" w:hAnsi="Arial"/>
                <w:sz w:val="24"/>
                <w:szCs w:val="24"/>
              </w:rPr>
              <w:t xml:space="preserve">   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permEnd w:id="986069210"/>
          </w:p>
          <w:p w14:paraId="728CA024" w14:textId="77777777" w:rsidR="00156CCE" w:rsidRPr="00800997" w:rsidRDefault="00156CCE" w:rsidP="00016155">
            <w:pPr>
              <w:pStyle w:val="BodyText2"/>
              <w:rPr>
                <w:sz w:val="24"/>
                <w:szCs w:val="24"/>
              </w:rPr>
            </w:pPr>
          </w:p>
          <w:p w14:paraId="4B8ACCB8" w14:textId="3E827F68" w:rsidR="00156CCE" w:rsidRPr="00867202" w:rsidRDefault="004A2A7B" w:rsidP="00867202">
            <w:pPr>
              <w:pStyle w:val="BodyText2"/>
              <w:rPr>
                <w:sz w:val="24"/>
                <w:szCs w:val="24"/>
              </w:rPr>
            </w:pPr>
            <w:r w:rsidRPr="00800997">
              <w:rPr>
                <w:sz w:val="24"/>
                <w:szCs w:val="24"/>
              </w:rPr>
              <w:t>On behalf of</w:t>
            </w:r>
            <w:r w:rsidR="00867202">
              <w:rPr>
                <w:sz w:val="24"/>
                <w:szCs w:val="24"/>
              </w:rPr>
              <w:t xml:space="preserve">:    </w:t>
            </w:r>
            <w:permStart w:id="1021845330" w:edGrp="everyone"/>
            <w:r w:rsidR="00867202">
              <w:rPr>
                <w:sz w:val="24"/>
                <w:szCs w:val="24"/>
              </w:rPr>
              <w:t xml:space="preserve"> </w:t>
            </w:r>
            <w:r w:rsidRPr="00800997">
              <w:rPr>
                <w:i/>
                <w:sz w:val="24"/>
                <w:szCs w:val="24"/>
              </w:rPr>
              <w:t xml:space="preserve">                  </w:t>
            </w:r>
          </w:p>
          <w:permEnd w:id="1021845330"/>
          <w:p w14:paraId="26DC792D" w14:textId="77777777" w:rsidR="00156CCE" w:rsidRPr="00800997" w:rsidRDefault="00156CCE" w:rsidP="00016155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432C58B" w14:textId="6416E4AB" w:rsidR="006F75F3" w:rsidRDefault="006F75F3" w:rsidP="004A2A7B">
      <w:pPr>
        <w:rPr>
          <w:rFonts w:ascii="Arial" w:hAnsi="Arial"/>
          <w:b/>
          <w:sz w:val="32"/>
        </w:rPr>
      </w:pPr>
    </w:p>
    <w:sectPr w:rsidR="006F75F3" w:rsidSect="00DF29CA">
      <w:footerReference w:type="even" r:id="rId21"/>
      <w:footerReference w:type="default" r:id="rId22"/>
      <w:pgSz w:w="11906" w:h="16838"/>
      <w:pgMar w:top="709" w:right="1134" w:bottom="851" w:left="1134" w:header="720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BF2B" w14:textId="77777777" w:rsidR="009B7D97" w:rsidRDefault="009B7D97">
      <w:r>
        <w:separator/>
      </w:r>
    </w:p>
  </w:endnote>
  <w:endnote w:type="continuationSeparator" w:id="0">
    <w:p w14:paraId="3F0FEFBE" w14:textId="77777777" w:rsidR="009B7D97" w:rsidRDefault="009B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D119" w14:textId="77777777" w:rsidR="009B7D97" w:rsidRDefault="009B7D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2BA0A2D8" w14:textId="77777777" w:rsidR="009B7D97" w:rsidRDefault="009B7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98F7" w14:textId="77777777" w:rsidR="009B7D97" w:rsidRDefault="009B7D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0385277B" w14:textId="77777777" w:rsidR="009B7D97" w:rsidRDefault="009B7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BEB5" w14:textId="77777777" w:rsidR="009B7D97" w:rsidRDefault="009B7D97">
      <w:r>
        <w:separator/>
      </w:r>
    </w:p>
  </w:footnote>
  <w:footnote w:type="continuationSeparator" w:id="0">
    <w:p w14:paraId="4ABD6123" w14:textId="77777777" w:rsidR="009B7D97" w:rsidRDefault="009B7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2DD"/>
    <w:multiLevelType w:val="hybridMultilevel"/>
    <w:tmpl w:val="5B9CEC06"/>
    <w:lvl w:ilvl="0" w:tplc="08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0B9C1921"/>
    <w:multiLevelType w:val="hybridMultilevel"/>
    <w:tmpl w:val="5A7A53D2"/>
    <w:lvl w:ilvl="0" w:tplc="08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0BE73E58"/>
    <w:multiLevelType w:val="multilevel"/>
    <w:tmpl w:val="2828E884"/>
    <w:lvl w:ilvl="0">
      <w:start w:val="1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8F5BA5"/>
    <w:multiLevelType w:val="multilevel"/>
    <w:tmpl w:val="0FC20588"/>
    <w:lvl w:ilvl="0">
      <w:start w:val="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1AF246D"/>
    <w:multiLevelType w:val="hybridMultilevel"/>
    <w:tmpl w:val="C554E384"/>
    <w:lvl w:ilvl="0" w:tplc="0A5E2FD0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574997"/>
    <w:multiLevelType w:val="multilevel"/>
    <w:tmpl w:val="EE82836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21E1B7B"/>
    <w:multiLevelType w:val="hybridMultilevel"/>
    <w:tmpl w:val="5FF6DA38"/>
    <w:lvl w:ilvl="0" w:tplc="12E63E1E">
      <w:start w:val="1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4B2123"/>
    <w:multiLevelType w:val="multilevel"/>
    <w:tmpl w:val="E28A61F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6D57B22"/>
    <w:multiLevelType w:val="hybridMultilevel"/>
    <w:tmpl w:val="B21C5D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54190"/>
    <w:multiLevelType w:val="multilevel"/>
    <w:tmpl w:val="D358578A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BC69C6"/>
    <w:multiLevelType w:val="hybridMultilevel"/>
    <w:tmpl w:val="22F0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10C33"/>
    <w:multiLevelType w:val="hybridMultilevel"/>
    <w:tmpl w:val="627A4FAE"/>
    <w:lvl w:ilvl="0" w:tplc="08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35861063"/>
    <w:multiLevelType w:val="multilevel"/>
    <w:tmpl w:val="9742286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82C234A"/>
    <w:multiLevelType w:val="hybridMultilevel"/>
    <w:tmpl w:val="EE7EEEBA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3B670D61"/>
    <w:multiLevelType w:val="multilevel"/>
    <w:tmpl w:val="F0DCDE8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DA24308"/>
    <w:multiLevelType w:val="multilevel"/>
    <w:tmpl w:val="A344094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3EDD73BB"/>
    <w:multiLevelType w:val="singleLevel"/>
    <w:tmpl w:val="3FA61BF4"/>
    <w:lvl w:ilvl="0"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36929C0"/>
    <w:multiLevelType w:val="multilevel"/>
    <w:tmpl w:val="921A7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53C5061C"/>
    <w:multiLevelType w:val="multilevel"/>
    <w:tmpl w:val="FCBA27CE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48361A4"/>
    <w:multiLevelType w:val="multilevel"/>
    <w:tmpl w:val="3964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50B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5B8A12A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B65952"/>
    <w:multiLevelType w:val="hybridMultilevel"/>
    <w:tmpl w:val="C5C465C4"/>
    <w:lvl w:ilvl="0" w:tplc="84ECBC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60807"/>
    <w:multiLevelType w:val="multilevel"/>
    <w:tmpl w:val="27960E7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78408A1"/>
    <w:multiLevelType w:val="hybridMultilevel"/>
    <w:tmpl w:val="E8D256BA"/>
    <w:lvl w:ilvl="0" w:tplc="3F9A69C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C7415F"/>
    <w:multiLevelType w:val="singleLevel"/>
    <w:tmpl w:val="5614D58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6" w15:restartNumberingAfterBreak="0">
    <w:nsid w:val="71651194"/>
    <w:multiLevelType w:val="multilevel"/>
    <w:tmpl w:val="0C300B0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32803E8"/>
    <w:multiLevelType w:val="multilevel"/>
    <w:tmpl w:val="1A884560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39F6ECA"/>
    <w:multiLevelType w:val="multilevel"/>
    <w:tmpl w:val="39C8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A6CB4"/>
    <w:multiLevelType w:val="multilevel"/>
    <w:tmpl w:val="16DC7722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BB2410D"/>
    <w:multiLevelType w:val="singleLevel"/>
    <w:tmpl w:val="A18E61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1" w15:restartNumberingAfterBreak="0">
    <w:nsid w:val="7F302589"/>
    <w:multiLevelType w:val="multilevel"/>
    <w:tmpl w:val="8A4ADA30"/>
    <w:lvl w:ilvl="0">
      <w:start w:val="1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398356053">
    <w:abstractNumId w:val="23"/>
  </w:num>
  <w:num w:numId="2" w16cid:durableId="2144226047">
    <w:abstractNumId w:val="7"/>
  </w:num>
  <w:num w:numId="3" w16cid:durableId="538208357">
    <w:abstractNumId w:val="27"/>
  </w:num>
  <w:num w:numId="4" w16cid:durableId="163282742">
    <w:abstractNumId w:val="5"/>
  </w:num>
  <w:num w:numId="5" w16cid:durableId="1462916546">
    <w:abstractNumId w:val="14"/>
  </w:num>
  <w:num w:numId="6" w16cid:durableId="569117360">
    <w:abstractNumId w:val="12"/>
  </w:num>
  <w:num w:numId="7" w16cid:durableId="1864127036">
    <w:abstractNumId w:val="2"/>
  </w:num>
  <w:num w:numId="8" w16cid:durableId="367216612">
    <w:abstractNumId w:val="18"/>
  </w:num>
  <w:num w:numId="9" w16cid:durableId="580456948">
    <w:abstractNumId w:val="9"/>
  </w:num>
  <w:num w:numId="10" w16cid:durableId="882522422">
    <w:abstractNumId w:val="16"/>
  </w:num>
  <w:num w:numId="11" w16cid:durableId="472720383">
    <w:abstractNumId w:val="19"/>
  </w:num>
  <w:num w:numId="12" w16cid:durableId="1175925975">
    <w:abstractNumId w:val="20"/>
  </w:num>
  <w:num w:numId="13" w16cid:durableId="541750353">
    <w:abstractNumId w:val="28"/>
  </w:num>
  <w:num w:numId="14" w16cid:durableId="1449085608">
    <w:abstractNumId w:val="15"/>
  </w:num>
  <w:num w:numId="15" w16cid:durableId="1449591026">
    <w:abstractNumId w:val="21"/>
  </w:num>
  <w:num w:numId="16" w16cid:durableId="1236628121">
    <w:abstractNumId w:val="25"/>
  </w:num>
  <w:num w:numId="17" w16cid:durableId="666909208">
    <w:abstractNumId w:val="29"/>
  </w:num>
  <w:num w:numId="18" w16cid:durableId="1043822780">
    <w:abstractNumId w:val="3"/>
  </w:num>
  <w:num w:numId="19" w16cid:durableId="1470635318">
    <w:abstractNumId w:val="26"/>
  </w:num>
  <w:num w:numId="20" w16cid:durableId="1531340978">
    <w:abstractNumId w:val="30"/>
  </w:num>
  <w:num w:numId="21" w16cid:durableId="674651107">
    <w:abstractNumId w:val="31"/>
  </w:num>
  <w:num w:numId="22" w16cid:durableId="45570865">
    <w:abstractNumId w:val="17"/>
  </w:num>
  <w:num w:numId="23" w16cid:durableId="1315527440">
    <w:abstractNumId w:val="8"/>
  </w:num>
  <w:num w:numId="24" w16cid:durableId="198208634">
    <w:abstractNumId w:val="13"/>
  </w:num>
  <w:num w:numId="25" w16cid:durableId="1172795400">
    <w:abstractNumId w:val="0"/>
  </w:num>
  <w:num w:numId="26" w16cid:durableId="1466269523">
    <w:abstractNumId w:val="11"/>
  </w:num>
  <w:num w:numId="27" w16cid:durableId="1529756768">
    <w:abstractNumId w:val="10"/>
  </w:num>
  <w:num w:numId="28" w16cid:durableId="1764453851">
    <w:abstractNumId w:val="1"/>
  </w:num>
  <w:num w:numId="29" w16cid:durableId="2078475058">
    <w:abstractNumId w:val="22"/>
  </w:num>
  <w:num w:numId="30" w16cid:durableId="1882473877">
    <w:abstractNumId w:val="24"/>
  </w:num>
  <w:num w:numId="31" w16cid:durableId="463080454">
    <w:abstractNumId w:val="4"/>
  </w:num>
  <w:num w:numId="32" w16cid:durableId="1510564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LSaEGZdypJr/vtlkWXFmaXqLgUznZrq0Q9pJV32dMYK/H0VU2FX7+w4rjbyoY3h/3OxRV1UGge3iNlLeEh7Qw==" w:salt="fshbokOH15cueihqjfdPC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66"/>
    <w:rsid w:val="00016155"/>
    <w:rsid w:val="00060500"/>
    <w:rsid w:val="000837A2"/>
    <w:rsid w:val="000A2D08"/>
    <w:rsid w:val="000B4049"/>
    <w:rsid w:val="00107705"/>
    <w:rsid w:val="00133A03"/>
    <w:rsid w:val="0014237A"/>
    <w:rsid w:val="00143327"/>
    <w:rsid w:val="001462DC"/>
    <w:rsid w:val="00156CCE"/>
    <w:rsid w:val="001737A5"/>
    <w:rsid w:val="00184A2D"/>
    <w:rsid w:val="001A2781"/>
    <w:rsid w:val="001B3A76"/>
    <w:rsid w:val="001D4DEB"/>
    <w:rsid w:val="00214DC3"/>
    <w:rsid w:val="00252832"/>
    <w:rsid w:val="002D36A5"/>
    <w:rsid w:val="00332EC8"/>
    <w:rsid w:val="00357708"/>
    <w:rsid w:val="00360F0C"/>
    <w:rsid w:val="0036403A"/>
    <w:rsid w:val="00386C67"/>
    <w:rsid w:val="003A0B33"/>
    <w:rsid w:val="003B6C85"/>
    <w:rsid w:val="003C2F42"/>
    <w:rsid w:val="003E0006"/>
    <w:rsid w:val="003E1C4E"/>
    <w:rsid w:val="0040202C"/>
    <w:rsid w:val="004140D9"/>
    <w:rsid w:val="00426685"/>
    <w:rsid w:val="00433A61"/>
    <w:rsid w:val="00461B2E"/>
    <w:rsid w:val="004630FE"/>
    <w:rsid w:val="00476E9C"/>
    <w:rsid w:val="00486923"/>
    <w:rsid w:val="004A2A7B"/>
    <w:rsid w:val="004B3F3E"/>
    <w:rsid w:val="004B47BB"/>
    <w:rsid w:val="004C200F"/>
    <w:rsid w:val="00507EE3"/>
    <w:rsid w:val="0053503F"/>
    <w:rsid w:val="00556C6D"/>
    <w:rsid w:val="00562349"/>
    <w:rsid w:val="00571112"/>
    <w:rsid w:val="00582E42"/>
    <w:rsid w:val="00593A90"/>
    <w:rsid w:val="00594183"/>
    <w:rsid w:val="005A1C69"/>
    <w:rsid w:val="005D3C09"/>
    <w:rsid w:val="005D417B"/>
    <w:rsid w:val="005F000E"/>
    <w:rsid w:val="00604052"/>
    <w:rsid w:val="00605139"/>
    <w:rsid w:val="006611D1"/>
    <w:rsid w:val="00693568"/>
    <w:rsid w:val="006B57EC"/>
    <w:rsid w:val="006F75F3"/>
    <w:rsid w:val="007000AD"/>
    <w:rsid w:val="0070430A"/>
    <w:rsid w:val="00706685"/>
    <w:rsid w:val="00714073"/>
    <w:rsid w:val="00720B0C"/>
    <w:rsid w:val="00731349"/>
    <w:rsid w:val="0073134A"/>
    <w:rsid w:val="00745286"/>
    <w:rsid w:val="0075235C"/>
    <w:rsid w:val="00792751"/>
    <w:rsid w:val="007A02E7"/>
    <w:rsid w:val="007A03B7"/>
    <w:rsid w:val="007B034C"/>
    <w:rsid w:val="007B30BC"/>
    <w:rsid w:val="007B3141"/>
    <w:rsid w:val="007E222D"/>
    <w:rsid w:val="007F1707"/>
    <w:rsid w:val="00800997"/>
    <w:rsid w:val="008018EF"/>
    <w:rsid w:val="00833F07"/>
    <w:rsid w:val="00834063"/>
    <w:rsid w:val="00867202"/>
    <w:rsid w:val="00885AEE"/>
    <w:rsid w:val="0088613A"/>
    <w:rsid w:val="00892774"/>
    <w:rsid w:val="008E2004"/>
    <w:rsid w:val="00941DDC"/>
    <w:rsid w:val="0094664C"/>
    <w:rsid w:val="009671F6"/>
    <w:rsid w:val="00971519"/>
    <w:rsid w:val="00995E6E"/>
    <w:rsid w:val="009B7D97"/>
    <w:rsid w:val="009D3540"/>
    <w:rsid w:val="009D6F0B"/>
    <w:rsid w:val="009F14F2"/>
    <w:rsid w:val="009F4C7B"/>
    <w:rsid w:val="009F6756"/>
    <w:rsid w:val="00A06F5B"/>
    <w:rsid w:val="00A2256D"/>
    <w:rsid w:val="00A2367E"/>
    <w:rsid w:val="00A50373"/>
    <w:rsid w:val="00AE7887"/>
    <w:rsid w:val="00B32A2A"/>
    <w:rsid w:val="00B339E4"/>
    <w:rsid w:val="00BC32EF"/>
    <w:rsid w:val="00BC7E9A"/>
    <w:rsid w:val="00BE2C30"/>
    <w:rsid w:val="00C21853"/>
    <w:rsid w:val="00C43C13"/>
    <w:rsid w:val="00C67884"/>
    <w:rsid w:val="00C73006"/>
    <w:rsid w:val="00CB5766"/>
    <w:rsid w:val="00D06FD8"/>
    <w:rsid w:val="00D423FF"/>
    <w:rsid w:val="00D45532"/>
    <w:rsid w:val="00D5373F"/>
    <w:rsid w:val="00D5642B"/>
    <w:rsid w:val="00D60357"/>
    <w:rsid w:val="00DA790C"/>
    <w:rsid w:val="00DC3C68"/>
    <w:rsid w:val="00DE3407"/>
    <w:rsid w:val="00DF29CA"/>
    <w:rsid w:val="00E5416B"/>
    <w:rsid w:val="00E76ADF"/>
    <w:rsid w:val="00E92AA8"/>
    <w:rsid w:val="00EA4CFF"/>
    <w:rsid w:val="00EB7D14"/>
    <w:rsid w:val="00ED0FB5"/>
    <w:rsid w:val="00ED396F"/>
    <w:rsid w:val="00F225E8"/>
    <w:rsid w:val="00F309AB"/>
    <w:rsid w:val="00F3169D"/>
    <w:rsid w:val="00F83F85"/>
    <w:rsid w:val="00F86254"/>
    <w:rsid w:val="00FA02BD"/>
    <w:rsid w:val="00FA0751"/>
    <w:rsid w:val="00FA2C98"/>
    <w:rsid w:val="00FC2079"/>
    <w:rsid w:val="00FC7E1F"/>
    <w:rsid w:val="00F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5B6D0EED"/>
  <w15:docId w15:val="{1B57F86C-E799-4586-931E-64F2AEA8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03A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6403A"/>
    <w:pPr>
      <w:keepNext/>
      <w:jc w:val="both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36403A"/>
    <w:pPr>
      <w:keepNext/>
      <w:jc w:val="both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36403A"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36403A"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403A"/>
    <w:pPr>
      <w:keepNext/>
      <w:jc w:val="center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6403A"/>
    <w:pPr>
      <w:keepNext/>
      <w:ind w:left="2880" w:hanging="2880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6403A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6403A"/>
    <w:pPr>
      <w:keepNext/>
      <w:jc w:val="center"/>
      <w:outlineLvl w:val="8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23F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23F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423FF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423FF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423FF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423FF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423FF"/>
    <w:rPr>
      <w:rFonts w:ascii="Calibri" w:hAnsi="Calibri" w:cs="Times New Roman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423FF"/>
    <w:rPr>
      <w:rFonts w:ascii="Cambria" w:hAnsi="Cambria" w:cs="Times New Roman"/>
      <w:lang w:eastAsia="en-US"/>
    </w:rPr>
  </w:style>
  <w:style w:type="paragraph" w:styleId="BodyText2">
    <w:name w:val="Body Text 2"/>
    <w:basedOn w:val="Normal"/>
    <w:link w:val="BodyText2Char"/>
    <w:rsid w:val="0036403A"/>
    <w:pPr>
      <w:jc w:val="both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36403A"/>
    <w:pPr>
      <w:jc w:val="both"/>
    </w:pPr>
    <w:rPr>
      <w:rFonts w:ascii="Arial" w:hAnsi="Arial"/>
      <w:b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3640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36403A"/>
    <w:pPr>
      <w:tabs>
        <w:tab w:val="center" w:pos="4153"/>
        <w:tab w:val="right" w:pos="8306"/>
      </w:tabs>
    </w:pPr>
    <w:rPr>
      <w:rFonts w:ascii="Palatino" w:hAnsi="Palatino"/>
      <w:sz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BodyText3">
    <w:name w:val="Body Text 3"/>
    <w:basedOn w:val="Normal"/>
    <w:link w:val="BodyText3Char"/>
    <w:rsid w:val="0036403A"/>
    <w:pPr>
      <w:jc w:val="center"/>
    </w:pPr>
    <w:rPr>
      <w:rFonts w:ascii="Arial" w:hAnsi="Arial"/>
      <w:b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423FF"/>
    <w:rPr>
      <w:rFonts w:cs="Times New Roman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rsid w:val="0036403A"/>
    <w:rPr>
      <w:rFonts w:cs="Times New Roman"/>
    </w:rPr>
  </w:style>
  <w:style w:type="paragraph" w:styleId="BlockText">
    <w:name w:val="Block Text"/>
    <w:basedOn w:val="Normal"/>
    <w:uiPriority w:val="99"/>
    <w:rsid w:val="0036403A"/>
    <w:pPr>
      <w:ind w:left="720" w:right="-154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70668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4664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4664C"/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6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4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885A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2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83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832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832"/>
    <w:rPr>
      <w:b/>
      <w:bCs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2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AD645C8B-4E52-4670-BD18-487D73AB76C3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cid:89714520-06D7-420F-B6E7-17271C975B7B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mailto:stella.newman@telscombetowncouncil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0546BFC0-CD8C-42E0-9039-C7F33453164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cid:A73F7CBE-4A8D-4279-A5E0-D089F23A363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cid:74154853-0243-4772-AAAB-EB72405E31F0" TargetMode="External"/><Relationship Id="rId4" Type="http://schemas.openxmlformats.org/officeDocument/2006/relationships/webSettings" Target="webSettings.xml"/><Relationship Id="rId9" Type="http://schemas.openxmlformats.org/officeDocument/2006/relationships/image" Target="cid:85FEAB74-1970-47B0-B005-639176CAF28D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245</Words>
  <Characters>1572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Civic Centre wall repointing</vt:lpstr>
    </vt:vector>
  </TitlesOfParts>
  <Company>SRCC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Civic Centre wall repointing</dc:title>
  <dc:creator>stella</dc:creator>
  <cp:lastModifiedBy>Stella Newman</cp:lastModifiedBy>
  <cp:revision>4</cp:revision>
  <cp:lastPrinted>2020-03-13T15:55:00Z</cp:lastPrinted>
  <dcterms:created xsi:type="dcterms:W3CDTF">2026-08-20T10:36:00Z</dcterms:created>
  <dcterms:modified xsi:type="dcterms:W3CDTF">2026-08-20T15:29:00Z</dcterms:modified>
</cp:coreProperties>
</file>